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929" w:rsidRDefault="00432929">
      <w:pPr>
        <w:jc w:val="right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0D2832">
      <w:pPr>
        <w:jc w:val="center"/>
      </w:pPr>
      <w:r>
        <w:t>РЕВЕРС</w:t>
      </w: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0D2832">
      <w:pPr>
        <w:jc w:val="center"/>
      </w:pPr>
      <w:r>
        <w:t>Хоррор</w:t>
      </w:r>
    </w:p>
    <w:p w:rsidR="00432929" w:rsidRDefault="00432929">
      <w:pPr>
        <w:jc w:val="center"/>
      </w:pPr>
    </w:p>
    <w:p w:rsidR="00432929" w:rsidRDefault="000D2832">
      <w:pPr>
        <w:jc w:val="center"/>
      </w:pPr>
      <w:r>
        <w:t>Владимир С.О.</w:t>
      </w: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432929">
      <w:pPr>
        <w:jc w:val="center"/>
      </w:pPr>
    </w:p>
    <w:p w:rsidR="00432929" w:rsidRDefault="000D2832">
      <w:pPr>
        <w:jc w:val="center"/>
      </w:pPr>
      <w:r>
        <w:t>2017</w:t>
      </w:r>
    </w:p>
    <w:p w:rsidR="00432929" w:rsidRDefault="000D2832">
      <w:pPr>
        <w:pStyle w:val="SCENEHEADING"/>
      </w:pPr>
      <w:r>
        <w:lastRenderedPageBreak/>
        <w:t xml:space="preserve">1. НАЧАЛО </w:t>
      </w:r>
    </w:p>
    <w:p w:rsidR="00432929" w:rsidRDefault="00432929">
      <w:pPr>
        <w:pStyle w:val="SCENEHEADING"/>
      </w:pPr>
    </w:p>
    <w:p w:rsidR="00432929" w:rsidRDefault="000D2832">
      <w:pPr>
        <w:pStyle w:val="SCENEHEADING"/>
      </w:pPr>
      <w:r>
        <w:t>2. ИНТ. КВАРТИРА - ДЕНЬ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Коля и Маша осматривают квартиру, которую хотят купить. Хозяин кв. Рассказывает про нее.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</w:t>
      </w:r>
    </w:p>
    <w:p w:rsidR="00432929" w:rsidRDefault="000D2832">
      <w:pPr>
        <w:pStyle w:val="DIALOG"/>
      </w:pPr>
      <w:r>
        <w:t xml:space="preserve">С соседями повезло тут. Алкашей нет, бабки по разгоняли. За левой стеной бабушка </w:t>
      </w:r>
      <w:r w:rsidR="009C5E58">
        <w:t>живет, а</w:t>
      </w:r>
      <w:bookmarkStart w:id="0" w:name="_GoBack"/>
      <w:bookmarkEnd w:id="0"/>
      <w:r>
        <w:t xml:space="preserve"> за этой молодая пара. Тихие спокойные, не шумят. Воду почти не отключаю.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А сколько вы здесь прожили?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</w:t>
      </w:r>
    </w:p>
    <w:p w:rsidR="00432929" w:rsidRDefault="000D2832">
      <w:pPr>
        <w:pStyle w:val="PARENTHETICAL"/>
      </w:pPr>
      <w:r>
        <w:t>(</w:t>
      </w:r>
      <w:r w:rsidR="009C5E58">
        <w:t>Чешет</w:t>
      </w:r>
      <w:r>
        <w:t xml:space="preserve"> затылок)</w:t>
      </w:r>
    </w:p>
    <w:p w:rsidR="00432929" w:rsidRDefault="000D2832">
      <w:pPr>
        <w:pStyle w:val="DIALOG"/>
      </w:pPr>
      <w:r>
        <w:t>Да уже лет 20 наверно, жена недавно</w:t>
      </w:r>
      <w:r>
        <w:t xml:space="preserve"> умерла. Квартиру решил продать, </w:t>
      </w:r>
      <w:r w:rsidR="009C5E58">
        <w:t>кое-что</w:t>
      </w:r>
      <w:r>
        <w:t xml:space="preserve"> подыскал себе в тихом месте.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Соболезную насчет жены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</w:t>
      </w:r>
    </w:p>
    <w:p w:rsidR="00432929" w:rsidRDefault="000D2832">
      <w:pPr>
        <w:pStyle w:val="DIALOG"/>
      </w:pPr>
      <w:r>
        <w:t>Спасибо. Пойдемте кухню вам покажу.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А почему так дешево?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</w:t>
      </w:r>
    </w:p>
    <w:p w:rsidR="00432929" w:rsidRDefault="000D2832">
      <w:pPr>
        <w:pStyle w:val="DIALOG"/>
      </w:pPr>
      <w:r>
        <w:t xml:space="preserve">Да тороплюсь, срочно деньги нужны. Да вы не волнуйтесь, тут подвоха нет.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</w:t>
      </w:r>
      <w:r>
        <w:t>ЛЯ</w:t>
      </w:r>
    </w:p>
    <w:p w:rsidR="00432929" w:rsidRDefault="000D2832">
      <w:pPr>
        <w:pStyle w:val="DIALOG"/>
      </w:pPr>
      <w:r>
        <w:t xml:space="preserve">Ну я </w:t>
      </w:r>
      <w:r w:rsidR="009C5E58">
        <w:t>в принципе</w:t>
      </w:r>
      <w:r>
        <w:t xml:space="preserve"> доволен. Мы с женой сегодня вечером подумаем и завтра позвоним вам.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</w:t>
      </w:r>
    </w:p>
    <w:p w:rsidR="00432929" w:rsidRDefault="000D2832">
      <w:pPr>
        <w:pStyle w:val="DIALOG"/>
      </w:pPr>
      <w:r>
        <w:t>Отлично, буду звонка жать. А во сколько примерно ждать?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Да после обеда наверно.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lastRenderedPageBreak/>
        <w:t>ХОЗЯИН</w:t>
      </w:r>
    </w:p>
    <w:p w:rsidR="00432929" w:rsidRDefault="000D2832">
      <w:pPr>
        <w:pStyle w:val="DIALOG"/>
      </w:pPr>
      <w:r>
        <w:t xml:space="preserve">Все, договорились. Вас </w:t>
      </w:r>
      <w:r w:rsidR="009C5E58">
        <w:t>подвезти?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Да не, не надо. Мы тут в одно место еще зайти хотели.</w:t>
      </w:r>
    </w:p>
    <w:p w:rsidR="00432929" w:rsidRDefault="00432929">
      <w:pPr>
        <w:pStyle w:val="SCENEHEADING"/>
      </w:pPr>
    </w:p>
    <w:p w:rsidR="009C5E58" w:rsidRDefault="009C5E58">
      <w:pPr>
        <w:pStyle w:val="SCENEHEADING"/>
      </w:pPr>
    </w:p>
    <w:p w:rsidR="009C5E58" w:rsidRDefault="009C5E58">
      <w:pPr>
        <w:pStyle w:val="SCENEHEADING"/>
      </w:pPr>
    </w:p>
    <w:p w:rsidR="00432929" w:rsidRDefault="000D2832">
      <w:pPr>
        <w:pStyle w:val="SCENEHEADING"/>
      </w:pPr>
      <w:r>
        <w:t>3. НАТ.ДВОР ДОМА. - ДЕНЬ. СПУСТЯ МЕСЯЦ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Маша и Коля заносят несколько коробок в квартиру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Не трогай, сам занесу.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И сама справлюсь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Я блин тебе что </w:t>
      </w:r>
      <w:r w:rsidR="009C5E58">
        <w:t>сказал?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Она легкая, не сломаюс</w:t>
      </w:r>
      <w:r>
        <w:t>ь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Вечером опять заноешь что спина болит?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Да заною, главное ты не ной только. И комп мой не трогай там.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Маша и коля уже зашли в квартиру, занесли коробки в комнату. Коля пошел снимать верхнюю одежду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Может вечером стол накроем?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Маша скинула одежду на кровать, и принялась разбирать коробку с компьютером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Ты пить что </w:t>
      </w:r>
      <w:r w:rsidR="009C5E58">
        <w:t>будешь?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Как и всегда. Тебе чай налить?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Сначала </w:t>
      </w:r>
      <w:r w:rsidR="009C5E58">
        <w:t>покушаем,</w:t>
      </w:r>
      <w:r>
        <w:t xml:space="preserve"> потом уже чай. </w:t>
      </w: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Без компа жить не можешь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Ой, отвали уже. Повесь мою куртку. 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Коля идет вешать куртку Маши</w:t>
      </w:r>
      <w:proofErr w:type="gramStart"/>
      <w:r>
        <w:t>.</w:t>
      </w:r>
      <w:proofErr w:type="gramEnd"/>
      <w:r>
        <w:t xml:space="preserve"> и начинает разбирать коробку в комнате.</w:t>
      </w:r>
    </w:p>
    <w:p w:rsidR="009C5E58" w:rsidRDefault="009C5E58">
      <w:pPr>
        <w:pStyle w:val="ACTION"/>
      </w:pPr>
    </w:p>
    <w:p w:rsidR="009C5E58" w:rsidRDefault="009C5E58">
      <w:pPr>
        <w:pStyle w:val="ACTION"/>
      </w:pPr>
    </w:p>
    <w:p w:rsidR="00432929" w:rsidRDefault="00432929">
      <w:pPr>
        <w:pStyle w:val="SCENEHEADING"/>
      </w:pPr>
    </w:p>
    <w:p w:rsidR="00432929" w:rsidRDefault="000D2832">
      <w:pPr>
        <w:pStyle w:val="SCENEHEADING"/>
      </w:pPr>
      <w:r>
        <w:t>4. ИНТ. КОМНАТА - ВЕЧЕР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Коля и Маша сидят за накрытым столом. На нем был тор, вино, и немного сладостей.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Ты </w:t>
      </w:r>
      <w:r w:rsidR="009C5E58">
        <w:t>рада?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Я рада тому что переехали уже. Да и квартирка </w:t>
      </w:r>
      <w:r w:rsidR="009C5E58">
        <w:t>симпатичная</w:t>
      </w:r>
      <w:r>
        <w:t>, причем не дорого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Да повезло нам, </w:t>
      </w:r>
      <w:r w:rsidR="009C5E58">
        <w:t>надо будет</w:t>
      </w:r>
      <w:r>
        <w:t xml:space="preserve">. Ремонт тут не помешает </w:t>
      </w:r>
      <w:r w:rsidR="009C5E58">
        <w:t>конечно</w:t>
      </w:r>
      <w:r>
        <w:t xml:space="preserve">, да и стены не ровные.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Может кота собаку </w:t>
      </w:r>
      <w:r w:rsidR="009C5E58">
        <w:t>заведем?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Лучше кота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Собаки лучше, не такие мстительные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Ну то что кошки гордые, это да. Но не делает их х</w:t>
      </w:r>
      <w:r>
        <w:t xml:space="preserve">уже. Это ведь их особенность. Да и тут главное найти общий язык с </w:t>
      </w:r>
      <w:r w:rsidR="009C5E58">
        <w:t>ними.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Маша отходит на кухню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lastRenderedPageBreak/>
        <w:t xml:space="preserve">Может и </w:t>
      </w:r>
      <w:r w:rsidR="009C5E58">
        <w:t>кота,</w:t>
      </w:r>
      <w:r>
        <w:t xml:space="preserve"> и собаку тогда уж</w:t>
      </w: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PARENTHETICAL"/>
      </w:pPr>
      <w:r>
        <w:t>(сарказм)</w:t>
      </w:r>
    </w:p>
    <w:p w:rsidR="00432929" w:rsidRDefault="000D2832">
      <w:pPr>
        <w:pStyle w:val="DIALOG"/>
      </w:pPr>
      <w:r>
        <w:t xml:space="preserve">Ага, </w:t>
      </w:r>
      <w:r w:rsidR="009C5E58">
        <w:t>давай.</w:t>
      </w:r>
      <w:r>
        <w:t xml:space="preserve">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Так ты не </w:t>
      </w:r>
      <w:r w:rsidR="009C5E58">
        <w:t>против?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Если серьезно, то </w:t>
      </w:r>
      <w:r w:rsidR="009C5E58">
        <w:t>сейчас</w:t>
      </w:r>
      <w:r>
        <w:t xml:space="preserve"> не до </w:t>
      </w:r>
      <w:r w:rsidR="009C5E58">
        <w:t>этого.</w:t>
      </w:r>
      <w:r>
        <w:t xml:space="preserve"> Надо с работой </w:t>
      </w:r>
      <w:r w:rsidR="009C5E58">
        <w:t>разобраться,</w:t>
      </w:r>
      <w:r>
        <w:t xml:space="preserve"> да и куча других проблем. Не до животных </w:t>
      </w:r>
      <w:r w:rsidR="009C5E58">
        <w:t>сейчас</w:t>
      </w:r>
      <w:r>
        <w:t xml:space="preserve">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А ты ребенка </w:t>
      </w:r>
      <w:r w:rsidR="009C5E58">
        <w:t>хочешь?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Я уже тебе много раз говорил. Пока нету крыши над головой и денег....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Да другие блин заводит себе, и на съ</w:t>
      </w:r>
      <w:r>
        <w:t xml:space="preserve">емных </w:t>
      </w:r>
      <w:r w:rsidR="009C5E58">
        <w:t>живут,</w:t>
      </w:r>
      <w:r>
        <w:t xml:space="preserve"> и вообще многодетные есть. И </w:t>
      </w:r>
      <w:proofErr w:type="spellStart"/>
      <w:r>
        <w:t>нихреного</w:t>
      </w:r>
      <w:proofErr w:type="spellEnd"/>
      <w:r>
        <w:t xml:space="preserve"> живут они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PARENTHETICAL"/>
      </w:pPr>
      <w:r>
        <w:t>(вполголоса, и строго)</w:t>
      </w:r>
    </w:p>
    <w:p w:rsidR="00432929" w:rsidRDefault="000D2832">
      <w:pPr>
        <w:pStyle w:val="DIALOG"/>
      </w:pPr>
      <w:r>
        <w:t xml:space="preserve">Маша, </w:t>
      </w:r>
      <w:proofErr w:type="spellStart"/>
      <w:r>
        <w:t>хреного</w:t>
      </w:r>
      <w:proofErr w:type="spellEnd"/>
      <w:r>
        <w:t xml:space="preserve"> они живут...хренового. Ты что </w:t>
      </w:r>
      <w:r w:rsidR="009C5E58">
        <w:t>хочешь,</w:t>
      </w:r>
      <w:r>
        <w:t xml:space="preserve"> </w:t>
      </w:r>
      <w:proofErr w:type="gramStart"/>
      <w:r>
        <w:t>что бы</w:t>
      </w:r>
      <w:proofErr w:type="gramEnd"/>
      <w:r>
        <w:t xml:space="preserve"> твой так же </w:t>
      </w:r>
      <w:r w:rsidR="009C5E58">
        <w:t>жил,</w:t>
      </w:r>
      <w:r>
        <w:t xml:space="preserve"> когда пожрать в доме нечего, вообще </w:t>
      </w:r>
      <w:proofErr w:type="spellStart"/>
      <w:r>
        <w:t>нихера</w:t>
      </w:r>
      <w:proofErr w:type="spellEnd"/>
      <w:r>
        <w:t xml:space="preserve">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Какой же ты занудный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У тебя цель родить </w:t>
      </w:r>
      <w:r w:rsidR="009C5E58">
        <w:t>ребенка. Или</w:t>
      </w:r>
      <w:r>
        <w:t xml:space="preserve"> вырастить </w:t>
      </w:r>
      <w:r w:rsidR="009C5E58">
        <w:t>его?</w:t>
      </w:r>
    </w:p>
    <w:p w:rsidR="00432929" w:rsidRDefault="000D2832">
      <w:pPr>
        <w:pStyle w:val="DIALOG"/>
      </w:pPr>
      <w:r>
        <w:t xml:space="preserve">Расставляй правильно приоритеты в жизни.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Ну я блин понимаю все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proofErr w:type="gramStart"/>
      <w:r>
        <w:lastRenderedPageBreak/>
        <w:t>Так ,</w:t>
      </w:r>
      <w:proofErr w:type="gramEnd"/>
      <w:r>
        <w:t xml:space="preserve"> давай </w:t>
      </w:r>
      <w:proofErr w:type="spellStart"/>
      <w:r>
        <w:t>чп</w:t>
      </w:r>
      <w:r w:rsidR="009C5E58">
        <w:t>о</w:t>
      </w:r>
      <w:proofErr w:type="spellEnd"/>
      <w:r>
        <w:t xml:space="preserve">...чокнемся за новую жизнь </w:t>
      </w: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PARENTHETICAL"/>
      </w:pPr>
      <w:r>
        <w:t>(улыбаясь)</w:t>
      </w:r>
    </w:p>
    <w:p w:rsidR="00432929" w:rsidRDefault="000D2832">
      <w:pPr>
        <w:pStyle w:val="DIALOG"/>
      </w:pPr>
      <w:r>
        <w:t>Что что что ты там сказал?</w:t>
      </w:r>
    </w:p>
    <w:p w:rsidR="009C5E58" w:rsidRDefault="009C5E58">
      <w:pPr>
        <w:pStyle w:val="DIALOG"/>
      </w:pPr>
    </w:p>
    <w:p w:rsidR="009C5E58" w:rsidRDefault="009C5E58">
      <w:pPr>
        <w:pStyle w:val="DIALOG"/>
      </w:pPr>
    </w:p>
    <w:p w:rsidR="00432929" w:rsidRDefault="00432929">
      <w:pPr>
        <w:pStyle w:val="SCENEHEADING"/>
      </w:pPr>
    </w:p>
    <w:p w:rsidR="00432929" w:rsidRDefault="000D2832">
      <w:pPr>
        <w:pStyle w:val="SCENEHEADING"/>
      </w:pPr>
      <w:r>
        <w:t>5. ИНТ. ОФИС КОЛИ - ДЕНЬ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Коля заходит в офис, за столом сидел парень(сотрудник), который ковырялся в принтере. Коля к нему подходит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Ты его зачем </w:t>
      </w:r>
      <w:r w:rsidR="009C5E58">
        <w:t>разобрал?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СОТРУДНИК</w:t>
      </w:r>
    </w:p>
    <w:p w:rsidR="00432929" w:rsidRDefault="000D2832">
      <w:pPr>
        <w:pStyle w:val="DIALOG"/>
      </w:pPr>
      <w:r>
        <w:t>Дык, сами ведь попросили его посмотреть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9C5E58">
      <w:pPr>
        <w:pStyle w:val="DIALOG"/>
      </w:pPr>
      <w:r>
        <w:t>Посмотреть,</w:t>
      </w:r>
      <w:r w:rsidR="000D2832">
        <w:t xml:space="preserve"> а не разобрать его. Или ты неисправность </w:t>
      </w:r>
      <w:r>
        <w:t>нашел?</w:t>
      </w:r>
      <w:r w:rsidR="000D2832">
        <w:t xml:space="preserve"> Диагностику провел?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СОТРУДНИК</w:t>
      </w:r>
    </w:p>
    <w:p w:rsidR="00432929" w:rsidRDefault="000D2832">
      <w:pPr>
        <w:pStyle w:val="DIALOG"/>
      </w:pPr>
      <w:r>
        <w:t xml:space="preserve">Да нет, попросили </w:t>
      </w:r>
      <w:r w:rsidR="009C5E58">
        <w:t>посмотреть,</w:t>
      </w:r>
      <w:r>
        <w:t xml:space="preserve"> вот и смотрю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Понятно. Собирай обратно </w:t>
      </w:r>
      <w:r w:rsidR="009C5E58">
        <w:t>его, там</w:t>
      </w:r>
      <w:r>
        <w:t xml:space="preserve"> его просто заправить надо было 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Маша звонит Коле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Да, я ща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PARENTHETICAL"/>
      </w:pPr>
      <w:r>
        <w:t>(плача)</w:t>
      </w:r>
    </w:p>
    <w:p w:rsidR="00432929" w:rsidRDefault="000D2832">
      <w:pPr>
        <w:pStyle w:val="DIALOG"/>
      </w:pPr>
      <w:r>
        <w:t>К</w:t>
      </w:r>
      <w:r>
        <w:t xml:space="preserve">оля, приезжай </w:t>
      </w:r>
      <w:r w:rsidR="009C5E58">
        <w:t>быстрей,</w:t>
      </w:r>
      <w:r>
        <w:t xml:space="preserve"> я </w:t>
      </w:r>
      <w:r w:rsidR="009C5E58">
        <w:t>что-то</w:t>
      </w:r>
      <w:r>
        <w:t xml:space="preserve"> видела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 xml:space="preserve">КОЛЯ </w:t>
      </w:r>
    </w:p>
    <w:p w:rsidR="00432929" w:rsidRDefault="000D2832">
      <w:pPr>
        <w:pStyle w:val="DIALOG"/>
      </w:pPr>
      <w:r>
        <w:t xml:space="preserve">Стой, погоди </w:t>
      </w:r>
      <w:r w:rsidR="009C5E58">
        <w:t>успокойся,</w:t>
      </w:r>
      <w:r>
        <w:t xml:space="preserve"> что ты </w:t>
      </w:r>
      <w:r w:rsidR="009C5E58">
        <w:t>видела?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В зеркале, </w:t>
      </w:r>
      <w:r w:rsidR="009C5E58">
        <w:t>кого-то</w:t>
      </w:r>
      <w:r>
        <w:t xml:space="preserve"> увидела. </w:t>
      </w:r>
      <w:r w:rsidR="009C5E58">
        <w:t>Не знаю</w:t>
      </w:r>
      <w:r>
        <w:t xml:space="preserve">, кто это был.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Успокойся, может почудилось тебе. </w:t>
      </w:r>
    </w:p>
    <w:p w:rsidR="00432929" w:rsidRDefault="00432929">
      <w:pPr>
        <w:pStyle w:val="CHARACTER"/>
      </w:pPr>
    </w:p>
    <w:p w:rsidR="00432929" w:rsidRDefault="00432929">
      <w:pPr>
        <w:pStyle w:val="DIALOG"/>
      </w:pPr>
    </w:p>
    <w:p w:rsidR="00432929" w:rsidRDefault="00432929">
      <w:pPr>
        <w:pStyle w:val="DIALOG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Какой </w:t>
      </w:r>
      <w:proofErr w:type="spellStart"/>
      <w:r>
        <w:t>нахрен</w:t>
      </w:r>
      <w:proofErr w:type="spellEnd"/>
      <w:r>
        <w:t xml:space="preserve"> почудилось, я уже дано тут странные вещи наблюдаю. Просто тебе не говорила, значение не предавал этому.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Ну кого</w:t>
      </w:r>
      <w:r w:rsidR="009C5E58">
        <w:t xml:space="preserve"> </w:t>
      </w:r>
      <w:r>
        <w:t xml:space="preserve">ты могла там </w:t>
      </w:r>
      <w:r w:rsidR="009C5E58">
        <w:t>увидеть?</w:t>
      </w:r>
      <w:r>
        <w:t xml:space="preserve"> Да и приехать я </w:t>
      </w:r>
      <w:r w:rsidR="009C5E58">
        <w:t xml:space="preserve">сейчас </w:t>
      </w:r>
      <w:r>
        <w:t xml:space="preserve">не могу, я вечером вернусь </w:t>
      </w:r>
      <w:r w:rsidR="009C5E58">
        <w:t>поговорим,</w:t>
      </w:r>
      <w:r>
        <w:t xml:space="preserve"> </w:t>
      </w:r>
      <w:r w:rsidR="009C5E58">
        <w:t>ага?</w:t>
      </w:r>
      <w:r>
        <w:t xml:space="preserve"> Я реально </w:t>
      </w:r>
      <w:r w:rsidR="009C5E58">
        <w:t>сейчас</w:t>
      </w:r>
      <w:r>
        <w:t xml:space="preserve"> не могу.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Тут что </w:t>
      </w:r>
      <w:r>
        <w:t>странное творится, Коль. Не ужели ты сам не замечал ни разу?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Маш кидает трубку. Коля </w:t>
      </w:r>
      <w:r w:rsidR="009C5E58">
        <w:t>возвращается</w:t>
      </w:r>
      <w:r>
        <w:t xml:space="preserve"> в офис.</w:t>
      </w:r>
    </w:p>
    <w:p w:rsidR="009C5E58" w:rsidRDefault="009C5E58">
      <w:pPr>
        <w:pStyle w:val="ACTION"/>
      </w:pPr>
    </w:p>
    <w:p w:rsidR="009C5E58" w:rsidRDefault="009C5E58">
      <w:pPr>
        <w:pStyle w:val="ACTION"/>
      </w:pPr>
    </w:p>
    <w:p w:rsidR="00432929" w:rsidRDefault="00432929">
      <w:pPr>
        <w:pStyle w:val="SCENEHEADING"/>
      </w:pPr>
    </w:p>
    <w:p w:rsidR="00432929" w:rsidRDefault="000D2832">
      <w:pPr>
        <w:pStyle w:val="SCENEHEADING"/>
      </w:pPr>
      <w:r>
        <w:t>6. ИНТ. КВАРТИРА - ВЕЧЕР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Коля заходит домой, зовет свою жену. Маша подходит к нему.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Позвони старому хозяину, поинтересуйся насчет прошлого это</w:t>
      </w:r>
      <w:r>
        <w:t>й квартиры.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Ага, и как ты это </w:t>
      </w:r>
      <w:r w:rsidR="009C5E58">
        <w:t>видишь?</w:t>
      </w:r>
      <w:r>
        <w:t xml:space="preserve"> Извините, вы не замечали раньше тут странных отражений в зеркале и т.п. Ну блин сама </w:t>
      </w:r>
      <w:r w:rsidR="009C5E58">
        <w:t>подумай,</w:t>
      </w:r>
      <w:r>
        <w:t xml:space="preserve"> что я скажу.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Звони я сказала, иначе сама за этим возьмусь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9C5E58">
      <w:pPr>
        <w:pStyle w:val="DIALOG"/>
      </w:pPr>
      <w:r>
        <w:t>Ладно,</w:t>
      </w:r>
      <w:r w:rsidR="000D2832">
        <w:t xml:space="preserve"> позвоню потом.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lastRenderedPageBreak/>
        <w:t>МАША</w:t>
      </w:r>
    </w:p>
    <w:p w:rsidR="00432929" w:rsidRDefault="000D2832">
      <w:pPr>
        <w:pStyle w:val="DIALOG"/>
      </w:pPr>
      <w:r>
        <w:t>Сейчас позвонишь.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Ладно </w:t>
      </w:r>
      <w:proofErr w:type="spellStart"/>
      <w:r>
        <w:t>ладно</w:t>
      </w:r>
      <w:proofErr w:type="spellEnd"/>
      <w:r>
        <w:t>. Дай хоть умыться</w:t>
      </w:r>
    </w:p>
    <w:p w:rsidR="00432929" w:rsidRDefault="00432929">
      <w:pPr>
        <w:pStyle w:val="ACTION"/>
      </w:pPr>
    </w:p>
    <w:p w:rsidR="00432929" w:rsidRDefault="00432929">
      <w:pPr>
        <w:pStyle w:val="ACTION"/>
      </w:pP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Коля </w:t>
      </w:r>
      <w:r w:rsidR="009C5E58">
        <w:t>сидит</w:t>
      </w:r>
      <w:r>
        <w:t xml:space="preserve"> стола и набирает номер. В ответ автоответчик </w:t>
      </w:r>
      <w:r w:rsidR="009C5E58">
        <w:t>говорит,</w:t>
      </w:r>
      <w:r>
        <w:t xml:space="preserve"> что абонент недоступен. Потом пробует позвонить на второй номер, и там отвечают.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Алло, здраствуйте, мы у вас квартиру покупали. И у нас возникло </w:t>
      </w:r>
      <w:r>
        <w:t xml:space="preserve">пару вопросов, точнее пару проблем, как бы вам </w:t>
      </w:r>
      <w:r w:rsidR="009C5E58">
        <w:t>объяснить</w:t>
      </w:r>
      <w:r>
        <w:t xml:space="preserve">. Моя </w:t>
      </w:r>
      <w:r w:rsidR="009C5E58">
        <w:t>жена,</w:t>
      </w:r>
      <w:r>
        <w:t xml:space="preserve"> да и я сам стали замечать странные вещи. Не могли бы </w:t>
      </w:r>
      <w:r w:rsidR="009C5E58">
        <w:t>рассказать,</w:t>
      </w:r>
      <w:r>
        <w:t xml:space="preserve"> что тут до нас произошло? Вы извините </w:t>
      </w:r>
      <w:r w:rsidR="009C5E58">
        <w:t>конечно</w:t>
      </w:r>
      <w:r>
        <w:t>.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Маша сидит на полу собирает компьютер. Коля сидит у стола, положил телефон.</w:t>
      </w:r>
      <w:r>
        <w:t xml:space="preserve">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Вот урод. Трубку бросил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Ну а ты чего ждал. Извинений?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Да нет, мог бы предупредить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А с какого перепугу он должен был тебя </w:t>
      </w:r>
      <w:proofErr w:type="spellStart"/>
      <w:r>
        <w:t>блять</w:t>
      </w:r>
      <w:proofErr w:type="spellEnd"/>
      <w:r>
        <w:t xml:space="preserve"> предупреждать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Да ладно </w:t>
      </w:r>
      <w:r w:rsidR="009C5E58">
        <w:t>тебе</w:t>
      </w:r>
      <w:proofErr w:type="gramStart"/>
      <w:r w:rsidR="009C5E58">
        <w:t>,</w:t>
      </w:r>
      <w:r>
        <w:t xml:space="preserve"> Придумаем</w:t>
      </w:r>
      <w:proofErr w:type="gramEnd"/>
      <w:r>
        <w:t xml:space="preserve"> что </w:t>
      </w:r>
      <w:r w:rsidR="009C5E58">
        <w:t>ни будь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Я же тебе сразу сказала, что тут </w:t>
      </w:r>
      <w:r w:rsidR="009C5E58">
        <w:t>что-то</w:t>
      </w:r>
      <w:r>
        <w:t xml:space="preserve"> не ладно. Слишком </w:t>
      </w:r>
      <w:r w:rsidR="009C5E58">
        <w:t>дешево. Такого</w:t>
      </w:r>
      <w:r>
        <w:t xml:space="preserve"> не бывает в нашей жизни. Ты должен был у него спрашивать, а не он тебе рассказывать, вот </w:t>
      </w:r>
      <w:proofErr w:type="spellStart"/>
      <w:r>
        <w:t>ебись</w:t>
      </w:r>
      <w:proofErr w:type="spellEnd"/>
      <w:r>
        <w:t xml:space="preserve"> </w:t>
      </w:r>
      <w:r>
        <w:lastRenderedPageBreak/>
        <w:t xml:space="preserve">с этим дерьмом теперь.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Да успокойся ты уже блин, уже все.</w:t>
      </w:r>
    </w:p>
    <w:p w:rsidR="00432929" w:rsidRDefault="00432929">
      <w:pPr>
        <w:pStyle w:val="CHARACTER"/>
      </w:pPr>
    </w:p>
    <w:p w:rsidR="00432929" w:rsidRDefault="00432929">
      <w:pPr>
        <w:pStyle w:val="DIALOG"/>
      </w:pPr>
    </w:p>
    <w:p w:rsidR="00432929" w:rsidRDefault="00432929">
      <w:pPr>
        <w:pStyle w:val="DIALOG"/>
      </w:pPr>
    </w:p>
    <w:p w:rsidR="00432929" w:rsidRDefault="00432929">
      <w:pPr>
        <w:pStyle w:val="DIALOG"/>
      </w:pPr>
    </w:p>
    <w:p w:rsidR="00432929" w:rsidRDefault="000D2832">
      <w:pPr>
        <w:pStyle w:val="CHARACTER"/>
      </w:pPr>
      <w:r>
        <w:t xml:space="preserve">МАША </w:t>
      </w:r>
    </w:p>
    <w:p w:rsidR="00432929" w:rsidRDefault="000D2832">
      <w:pPr>
        <w:pStyle w:val="DIALOG"/>
      </w:pPr>
      <w:r>
        <w:t>Уже все- клевы</w:t>
      </w:r>
      <w:r>
        <w:t xml:space="preserve">й ответ. Сразу все проблемы решает. Решила не лезть, </w:t>
      </w:r>
      <w:r w:rsidR="009C5E58">
        <w:t>думала,</w:t>
      </w:r>
      <w:r>
        <w:t xml:space="preserve"> что сам с этим справится</w:t>
      </w:r>
      <w:r w:rsidR="009C5E58">
        <w:t>, но</w:t>
      </w:r>
      <w:r>
        <w:t xml:space="preserve"> и здесь .... Нахуй короче. Самой опять решать придется.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9C5E58">
      <w:pPr>
        <w:pStyle w:val="DIALOG"/>
      </w:pPr>
      <w:r>
        <w:t>Опять на го</w:t>
      </w:r>
      <w:r w:rsidR="000D2832">
        <w:t xml:space="preserve">вно извелась. Да откуда я мог </w:t>
      </w:r>
      <w:r>
        <w:t>предположить,</w:t>
      </w:r>
      <w:r w:rsidR="000D2832">
        <w:t xml:space="preserve"> что тебя гребаное зеркало напугает. </w:t>
      </w: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PARENTHETICAL"/>
      </w:pPr>
      <w:r>
        <w:t>(подх</w:t>
      </w:r>
      <w:r>
        <w:t>одит к Коле вплотную)</w:t>
      </w:r>
    </w:p>
    <w:p w:rsidR="00432929" w:rsidRDefault="000D2832">
      <w:pPr>
        <w:pStyle w:val="DIALOG"/>
      </w:pPr>
      <w:r>
        <w:t xml:space="preserve">Ты мне не </w:t>
      </w:r>
      <w:r w:rsidR="009C5E58">
        <w:t>веришь?</w:t>
      </w:r>
      <w:r>
        <w:t xml:space="preserve"> Я эту рожу сама лично перед собой увидела, прям вживую </w:t>
      </w:r>
      <w:proofErr w:type="spellStart"/>
      <w:r>
        <w:t>блять</w:t>
      </w:r>
      <w:proofErr w:type="spellEnd"/>
      <w:r>
        <w:t xml:space="preserve">. Я такого никогда не </w:t>
      </w:r>
      <w:r w:rsidR="009C5E58">
        <w:t>видела,</w:t>
      </w:r>
      <w:r>
        <w:t xml:space="preserve"> или </w:t>
      </w:r>
      <w:r w:rsidR="009C5E58">
        <w:t xml:space="preserve">что? Скажешь </w:t>
      </w:r>
      <w:proofErr w:type="spellStart"/>
      <w:r w:rsidR="009C5E58">
        <w:t>обдолбалась</w:t>
      </w:r>
      <w:proofErr w:type="spellEnd"/>
      <w:r>
        <w:t>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PARENTHETICAL"/>
      </w:pPr>
      <w:r>
        <w:t>(сарказмом)</w:t>
      </w:r>
    </w:p>
    <w:p w:rsidR="00432929" w:rsidRDefault="000D2832">
      <w:pPr>
        <w:pStyle w:val="DIALOG"/>
      </w:pPr>
      <w:r>
        <w:t xml:space="preserve">Постоянно за компом </w:t>
      </w:r>
      <w:r w:rsidR="009C5E58">
        <w:t>возишься,</w:t>
      </w:r>
      <w:r>
        <w:t xml:space="preserve"> может уже и того, крыша поехала?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PARENTHETICAL"/>
      </w:pPr>
      <w:r>
        <w:t>(Берет бокал со стола и брызгает водой в лицо Коле)</w:t>
      </w:r>
    </w:p>
    <w:p w:rsidR="00432929" w:rsidRDefault="000D2832">
      <w:pPr>
        <w:pStyle w:val="DIALOG"/>
      </w:pPr>
      <w:r>
        <w:t xml:space="preserve">Коля, ты вроде мужик. И ты обязан решить эту проблему. Я тебе помогу чем смогу, сидеть и ждать я не собираюсь. 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Маша уходит на кухню, и начинает мыть посуду. Чуть позже заходит Коля.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lastRenderedPageBreak/>
        <w:t>КОЛЯ</w:t>
      </w:r>
    </w:p>
    <w:p w:rsidR="00432929" w:rsidRDefault="000D2832">
      <w:pPr>
        <w:pStyle w:val="PARENTHETICAL"/>
      </w:pPr>
      <w:r>
        <w:t>(подходит сзад</w:t>
      </w:r>
      <w:r>
        <w:t>и Маши)</w:t>
      </w:r>
    </w:p>
    <w:p w:rsidR="00432929" w:rsidRDefault="000D2832">
      <w:pPr>
        <w:pStyle w:val="DIALOG"/>
      </w:pPr>
      <w:r>
        <w:t>Извини меня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Ты меня тоже </w:t>
      </w:r>
      <w:r w:rsidR="009C5E58">
        <w:t>извини,</w:t>
      </w:r>
      <w:r>
        <w:t xml:space="preserve"> но секса не будет.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Да я не намекал даже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Да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>, не намекал он. Знаю я вас всех. Проблемы бы так решал.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Коля и Маша </w:t>
      </w:r>
      <w:r w:rsidR="009C5E58">
        <w:t>лежаться</w:t>
      </w:r>
      <w:r>
        <w:t xml:space="preserve"> спать.</w:t>
      </w:r>
    </w:p>
    <w:p w:rsidR="009C5E58" w:rsidRDefault="009C5E58">
      <w:pPr>
        <w:pStyle w:val="ACTION"/>
      </w:pPr>
    </w:p>
    <w:p w:rsidR="009C5E58" w:rsidRDefault="009C5E58">
      <w:pPr>
        <w:pStyle w:val="ACTION"/>
      </w:pPr>
    </w:p>
    <w:p w:rsidR="00432929" w:rsidRDefault="00432929">
      <w:pPr>
        <w:pStyle w:val="SCENEHEADING"/>
      </w:pPr>
    </w:p>
    <w:p w:rsidR="00432929" w:rsidRDefault="000D2832">
      <w:pPr>
        <w:pStyle w:val="SCENEHEADING"/>
      </w:pPr>
      <w:r>
        <w:t>7. ИНТ. КОМАНАТА - НОЧЬ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Коля и Маша спят. слышно только как</w:t>
      </w:r>
      <w:r>
        <w:t xml:space="preserve"> тикают </w:t>
      </w:r>
      <w:r w:rsidR="009C5E58">
        <w:t>часы, начинают</w:t>
      </w:r>
      <w:r>
        <w:t xml:space="preserve"> издаваться звуки, как будто кто 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 то скребется в стене.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 w:rsidP="009C5E58">
      <w:pPr>
        <w:pStyle w:val="DIALOG"/>
        <w:jc w:val="center"/>
      </w:pPr>
      <w:r>
        <w:t>Слышишь?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PARENTHETICAL"/>
      </w:pPr>
      <w:r>
        <w:t>Да это мыши в стенах ползают, бывает.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В дверь </w:t>
      </w:r>
      <w:r w:rsidR="009C5E58">
        <w:t>кто-то</w:t>
      </w:r>
      <w:r>
        <w:t xml:space="preserve"> начинает стучаться. Коля идет посмотреть. Открывает дверь, в этот момент тиканье часов замолкает, и часы перестают </w:t>
      </w:r>
      <w:r w:rsidR="009C5E58">
        <w:t>идти, за</w:t>
      </w:r>
      <w:r>
        <w:t xml:space="preserve"> дверью никого не </w:t>
      </w:r>
      <w:r w:rsidR="009C5E58">
        <w:t>оказалось. Коля</w:t>
      </w:r>
      <w:r>
        <w:t xml:space="preserve"> идет </w:t>
      </w:r>
      <w:r>
        <w:t>обратно в комнату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9C5E58">
      <w:pPr>
        <w:pStyle w:val="DIALOG"/>
      </w:pPr>
      <w:r>
        <w:t>Странно,</w:t>
      </w:r>
      <w:r w:rsidR="000D2832">
        <w:t xml:space="preserve"> никого не было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Коля ложится в постель. </w:t>
      </w:r>
      <w:r>
        <w:t xml:space="preserve">Через некоторое время слышен хлопок на кухне и звук разбитого стекла, включается компьютер. Коля встает с кровати, и </w:t>
      </w:r>
      <w:r w:rsidR="009C5E58">
        <w:t>чувствует,</w:t>
      </w:r>
      <w:r>
        <w:t xml:space="preserve"> как </w:t>
      </w:r>
      <w:r w:rsidR="009C5E58">
        <w:t>кто-то</w:t>
      </w:r>
      <w:r>
        <w:t xml:space="preserve"> взял его за ногу. Коля с испуга рванулся вперед и упал на пол. Пополз к стене, и стал нащупывать рукой выключатель. Од</w:t>
      </w:r>
      <w:r>
        <w:t xml:space="preserve">еяло, которое свисало с кровати стало двигаться и </w:t>
      </w:r>
      <w:r w:rsidR="009C5E58">
        <w:t>казалось,</w:t>
      </w:r>
      <w:r>
        <w:t xml:space="preserve"> что </w:t>
      </w:r>
      <w:r w:rsidR="009C5E58">
        <w:t>кто-то</w:t>
      </w:r>
      <w:r>
        <w:t xml:space="preserve"> начинает </w:t>
      </w:r>
      <w:r w:rsidR="009C5E58">
        <w:t>из-под</w:t>
      </w:r>
      <w:r>
        <w:t xml:space="preserve"> кровати, стягивая одеяло. Коля в панике беспорядочно ищет рукой выключатель. Оно стало приближаться к нему. Коле не удается найти выключатель, и он просто плотно прижался</w:t>
      </w:r>
      <w:r>
        <w:t xml:space="preserve"> к стене. В </w:t>
      </w:r>
      <w:r>
        <w:lastRenderedPageBreak/>
        <w:t>комнате резко становится светло, а за окном уже утро. Коля недоумении сидит у стены. Просыпается Маша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О привет, ты чего там сидишь?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Надо отсюда уезжать срочно</w:t>
      </w: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9C5E58">
      <w:pPr>
        <w:pStyle w:val="DIALOG"/>
      </w:pPr>
      <w:r>
        <w:t>Что-то</w:t>
      </w:r>
      <w:r w:rsidR="000D2832">
        <w:t xml:space="preserve"> случилось что </w:t>
      </w:r>
      <w:r>
        <w:t>ли?</w:t>
      </w:r>
      <w:r w:rsidR="000D2832">
        <w:t xml:space="preserve"> ты чего такой бледный?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Дурной сон</w:t>
      </w:r>
      <w:r>
        <w:t xml:space="preserve"> приснился. Ты ничего не </w:t>
      </w:r>
      <w:r w:rsidR="009C5E58">
        <w:t>слышала,</w:t>
      </w:r>
      <w:r>
        <w:t xml:space="preserve"> что </w:t>
      </w:r>
      <w:r w:rsidR="009C5E58">
        <w:t>ли?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Эмм...нет. А </w:t>
      </w:r>
      <w:r w:rsidR="009C5E58">
        <w:t>ты?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PARENTHETICAL"/>
      </w:pPr>
      <w:r>
        <w:t>(в пол голоса)</w:t>
      </w:r>
    </w:p>
    <w:p w:rsidR="00432929" w:rsidRDefault="000D2832">
      <w:pPr>
        <w:pStyle w:val="DIALOG"/>
      </w:pPr>
      <w:r>
        <w:t>Значит точно причудилось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Маша встает с кровати, ищет тапочки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Я же </w:t>
      </w:r>
      <w:r w:rsidR="009C5E58">
        <w:t>вижу,</w:t>
      </w:r>
      <w:r>
        <w:t xml:space="preserve"> что </w:t>
      </w:r>
      <w:r w:rsidR="009C5E58">
        <w:t>что-то</w:t>
      </w:r>
      <w:r>
        <w:t xml:space="preserve"> не так. Давай </w:t>
      </w:r>
      <w:r w:rsidR="009C5E58">
        <w:t>рассказывай</w:t>
      </w:r>
      <w:r>
        <w:t>. И почему ты вообще на полу сидел?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Коля подходит к тому старому зеркалу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Потом объясню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>Не потом а...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Я сказал </w:t>
      </w:r>
      <w:r w:rsidR="009C5E58">
        <w:t>потом. Иди</w:t>
      </w:r>
      <w:r>
        <w:t xml:space="preserve"> в </w:t>
      </w:r>
      <w:r w:rsidR="009C5E58">
        <w:t>ванну, я</w:t>
      </w:r>
      <w:r>
        <w:t xml:space="preserve"> пока чай поставлю. Поговорим за столом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Маша уходит в ванну. Коля стоит у зеркала и смотрит в него. Замечает в отражении </w:t>
      </w:r>
      <w:r w:rsidR="009C5E58">
        <w:t>что-то</w:t>
      </w:r>
      <w:r>
        <w:t xml:space="preserve"> </w:t>
      </w:r>
      <w:r w:rsidR="009C5E58">
        <w:t>странное, и</w:t>
      </w:r>
      <w:r>
        <w:t xml:space="preserve"> обор</w:t>
      </w:r>
      <w:r>
        <w:t xml:space="preserve">ачивается назад. Подходит к кровати и обращает внимание что часы стоят. Подходит обратно к </w:t>
      </w:r>
      <w:r w:rsidR="009C5E58">
        <w:t>зеркалу,</w:t>
      </w:r>
      <w:r>
        <w:t xml:space="preserve"> и увидел в нем Машу, которая руками билась об него, и было </w:t>
      </w:r>
      <w:r w:rsidR="009C5E58">
        <w:t>видно,</w:t>
      </w:r>
      <w:r>
        <w:t xml:space="preserve"> что она находится под водой, и не может выбраться. Коля рванулся в ванну. Забегает туда, и</w:t>
      </w:r>
      <w:r>
        <w:t xml:space="preserve"> не находит там </w:t>
      </w:r>
      <w:r>
        <w:lastRenderedPageBreak/>
        <w:t xml:space="preserve">Машу, а лишь </w:t>
      </w:r>
      <w:r w:rsidR="009C5E58">
        <w:t>ванну,</w:t>
      </w:r>
      <w:r>
        <w:t xml:space="preserve"> наполненную водой. Он окунает туда руку, и </w:t>
      </w:r>
      <w:proofErr w:type="gramStart"/>
      <w:r>
        <w:t>что то</w:t>
      </w:r>
      <w:proofErr w:type="gramEnd"/>
      <w:r>
        <w:t xml:space="preserve"> его </w:t>
      </w:r>
      <w:r w:rsidR="009C5E58">
        <w:t>хватает,</w:t>
      </w:r>
      <w:r>
        <w:t xml:space="preserve"> и начинает тянуть туда. Коля пытается вырваться. Все его затянул в ванну, но ему удается выбраться. Он встает и замечает, что одно из </w:t>
      </w:r>
      <w:proofErr w:type="gramStart"/>
      <w:r>
        <w:t>зеркал ,</w:t>
      </w:r>
      <w:proofErr w:type="gramEnd"/>
      <w:r>
        <w:t xml:space="preserve"> которые </w:t>
      </w:r>
      <w:r w:rsidR="009C5E58">
        <w:t>повешены</w:t>
      </w:r>
      <w:r>
        <w:t xml:space="preserve"> напротив друг другу треснуто и его одежда вся сухая. Слышит знакомые голоса из комнаты. Он заходит туда и видит там Машу и старого хозяина этой квартиры.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Сколько вы здесь </w:t>
      </w:r>
      <w:r w:rsidR="009C5E58">
        <w:t>прожили?</w:t>
      </w:r>
    </w:p>
    <w:p w:rsidR="00432929" w:rsidRDefault="00432929">
      <w:pPr>
        <w:pStyle w:val="CHARACTER"/>
      </w:pP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 КВАРТИРЫ</w:t>
      </w:r>
    </w:p>
    <w:p w:rsidR="00432929" w:rsidRDefault="000D2832">
      <w:pPr>
        <w:pStyle w:val="DIALOG"/>
      </w:pPr>
      <w:r>
        <w:t>Больше 5 лет уже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Это ложь. Вы здесь давно уже не живете </w:t>
      </w:r>
      <w:r w:rsidR="009C5E58">
        <w:t>ведь?</w:t>
      </w:r>
      <w:r>
        <w:t xml:space="preserve"> я </w:t>
      </w:r>
      <w:proofErr w:type="gramStart"/>
      <w:r>
        <w:t>знаю</w:t>
      </w:r>
      <w:proofErr w:type="gramEnd"/>
      <w:r>
        <w:t xml:space="preserve"> что тут происходит, так что не врите.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 КВАРТИРЫ</w:t>
      </w:r>
    </w:p>
    <w:p w:rsidR="00432929" w:rsidRDefault="000D2832">
      <w:pPr>
        <w:pStyle w:val="DIALOG"/>
      </w:pPr>
      <w:r>
        <w:t>Да, последнее время, точнее несколько лет я здесь не живу, а лишь сдаю ее.</w:t>
      </w:r>
      <w:r w:rsidR="009C5E58">
        <w:t xml:space="preserve"> </w:t>
      </w:r>
      <w:r>
        <w:t xml:space="preserve">Я не могу </w:t>
      </w:r>
      <w:proofErr w:type="gramStart"/>
      <w:r>
        <w:t>рассказать</w:t>
      </w:r>
      <w:proofErr w:type="gramEnd"/>
      <w:r>
        <w:t xml:space="preserve"> что тут произошло. Это личное.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Коль, ты </w:t>
      </w:r>
      <w:r w:rsidR="009C5E58">
        <w:t>чего?</w:t>
      </w:r>
      <w:r>
        <w:t xml:space="preserve"> </w:t>
      </w:r>
      <w:r>
        <w:t>Странно себя ведешь</w:t>
      </w:r>
    </w:p>
    <w:p w:rsidR="00432929" w:rsidRDefault="00432929">
      <w:pPr>
        <w:pStyle w:val="ACTION"/>
      </w:pPr>
    </w:p>
    <w:p w:rsidR="00432929" w:rsidRDefault="000D2832" w:rsidP="009C5E58">
      <w:pPr>
        <w:pStyle w:val="ACTION"/>
        <w:jc w:val="center"/>
      </w:pPr>
      <w:r>
        <w:t>Коля</w:t>
      </w:r>
    </w:p>
    <w:p w:rsidR="00432929" w:rsidRDefault="000D2832">
      <w:pPr>
        <w:pStyle w:val="DIALOG"/>
      </w:pPr>
      <w:r>
        <w:t xml:space="preserve">Он пытается поскорей избавиться от квартиры, и </w:t>
      </w:r>
      <w:r w:rsidR="009C5E58">
        <w:t>поэтому,</w:t>
      </w:r>
      <w:r>
        <w:t xml:space="preserve"> она стоит три копейки. Он и не подозревает что может тут произойти с людьми. Либо ему насрать, либо он тоже не осознает.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 КВАРТИРЫ</w:t>
      </w:r>
    </w:p>
    <w:p w:rsidR="00432929" w:rsidRDefault="000D2832">
      <w:pPr>
        <w:pStyle w:val="DIALOG"/>
      </w:pPr>
      <w:r>
        <w:t>Да что может тут случится то. Скол</w:t>
      </w:r>
      <w:r>
        <w:t xml:space="preserve">ько людей уже снимало эту квартиру. Никто не пострадал </w:t>
      </w:r>
    </w:p>
    <w:p w:rsidR="00432929" w:rsidRDefault="000D2832">
      <w:pPr>
        <w:pStyle w:val="PARENTHETICAL"/>
      </w:pPr>
      <w:r>
        <w:t>(тут Андрей немного замешкался)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Никто?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lastRenderedPageBreak/>
        <w:t>ХОЗЯИН КВАРТИРЫ</w:t>
      </w:r>
    </w:p>
    <w:p w:rsidR="00432929" w:rsidRDefault="000D2832">
      <w:pPr>
        <w:pStyle w:val="DIALOG"/>
      </w:pPr>
      <w:r>
        <w:t xml:space="preserve">Обычно через месяц </w:t>
      </w:r>
      <w:r w:rsidR="009C5E58">
        <w:t>съезжали</w:t>
      </w:r>
      <w:r>
        <w:t xml:space="preserve">. Так что ваши слова </w:t>
      </w:r>
      <w:r w:rsidR="009C5E58">
        <w:t>преувеличение</w:t>
      </w:r>
      <w:r>
        <w:t>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Я все видел Андрей. Я пережил </w:t>
      </w:r>
      <w:r w:rsidR="009C5E58">
        <w:t>клинически</w:t>
      </w:r>
      <w:r>
        <w:t xml:space="preserve"> смерть, и теперь вижу плохие последствия </w:t>
      </w:r>
      <w:proofErr w:type="gramStart"/>
      <w:r>
        <w:t>и..</w:t>
      </w:r>
      <w:proofErr w:type="gramEnd"/>
    </w:p>
    <w:p w:rsidR="00432929" w:rsidRDefault="000D2832">
      <w:pPr>
        <w:pStyle w:val="PARENTHETICAL"/>
      </w:pPr>
      <w:r>
        <w:t>(ДАЛЬШЕ)</w:t>
      </w:r>
    </w:p>
    <w:p w:rsidR="009C5E58" w:rsidRDefault="009C5E58">
      <w:pPr>
        <w:pStyle w:val="CHARACTER"/>
      </w:pPr>
    </w:p>
    <w:p w:rsidR="009C5E58" w:rsidRDefault="009C5E58">
      <w:pPr>
        <w:pStyle w:val="CHARACTER"/>
      </w:pPr>
    </w:p>
    <w:p w:rsidR="00432929" w:rsidRDefault="000D2832">
      <w:pPr>
        <w:pStyle w:val="CHARACTER"/>
      </w:pPr>
      <w:r>
        <w:t xml:space="preserve">КОЛЯ </w:t>
      </w:r>
    </w:p>
    <w:p w:rsidR="00432929" w:rsidRDefault="000D2832">
      <w:pPr>
        <w:pStyle w:val="PARENTHETICAL"/>
      </w:pPr>
      <w:r>
        <w:t>(резко замолчал, обратил внимание на часы)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Коля подошел к часам. Они не шли.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Когда мы сюда заходили они ведь ходили. 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ХОЗЯИН КВАРТИРЫ</w:t>
      </w:r>
    </w:p>
    <w:p w:rsidR="00432929" w:rsidRDefault="000D2832">
      <w:pPr>
        <w:pStyle w:val="DIALOG"/>
      </w:pPr>
      <w:r>
        <w:t>Да может батарейки сели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9C5E58">
      <w:pPr>
        <w:pStyle w:val="DIALOG"/>
      </w:pPr>
      <w:r>
        <w:t>Что-то</w:t>
      </w:r>
      <w:r w:rsidR="000D2832">
        <w:t xml:space="preserve"> случилось?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PARENTHETICAL"/>
      </w:pPr>
      <w:r>
        <w:t>(обращается к Андрею)</w:t>
      </w:r>
    </w:p>
    <w:p w:rsidR="00432929" w:rsidRDefault="000D2832">
      <w:pPr>
        <w:pStyle w:val="DIALOG"/>
      </w:pPr>
      <w:r>
        <w:t xml:space="preserve"> Андрей, не продавай эту квартиру. Люди могу пострадать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АНДРЕЙ</w:t>
      </w:r>
    </w:p>
    <w:p w:rsidR="00432929" w:rsidRDefault="000D2832">
      <w:pPr>
        <w:pStyle w:val="DIALOG"/>
      </w:pPr>
      <w:r>
        <w:t>И что делать с ней теперь?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 xml:space="preserve">Я найду способ как ее очистить. Святая вода здесь </w:t>
      </w:r>
      <w:r w:rsidR="009C5E58">
        <w:t>конечно</w:t>
      </w:r>
      <w:r>
        <w:t xml:space="preserve"> не поможет. И мы тут </w:t>
      </w:r>
      <w:r w:rsidR="009C5E58">
        <w:t>имеем</w:t>
      </w:r>
      <w:r>
        <w:t xml:space="preserve"> дело не </w:t>
      </w:r>
      <w:r w:rsidR="009C5E58">
        <w:t>с простым представителем</w:t>
      </w:r>
      <w:r>
        <w:t xml:space="preserve"> потустороннего мира, будь то привидения, призраки домовые и т.п. Здесь намного серьезней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АНДРЕЙ</w:t>
      </w:r>
    </w:p>
    <w:p w:rsidR="00432929" w:rsidRDefault="000D2832">
      <w:pPr>
        <w:pStyle w:val="DIALOG"/>
      </w:pPr>
      <w:r>
        <w:t xml:space="preserve">Ты что, </w:t>
      </w:r>
      <w:r w:rsidR="009C5E58">
        <w:t>экстрасенс</w:t>
      </w:r>
      <w:r>
        <w:t xml:space="preserve"> что </w:t>
      </w:r>
      <w:r w:rsidR="009C5E58">
        <w:t>ли?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lastRenderedPageBreak/>
        <w:t>КОЛЯ</w:t>
      </w:r>
    </w:p>
    <w:p w:rsidR="00432929" w:rsidRDefault="000D2832">
      <w:pPr>
        <w:pStyle w:val="DIALOG"/>
      </w:pPr>
      <w:r>
        <w:t xml:space="preserve">Маша, собирайся и </w:t>
      </w:r>
      <w:proofErr w:type="spellStart"/>
      <w:r>
        <w:t>едь</w:t>
      </w:r>
      <w:proofErr w:type="spellEnd"/>
      <w:r>
        <w:t xml:space="preserve"> к маме, я потом приеду. Прямо сейчас, и не спорь. 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>Коля подходит к Ма</w:t>
      </w:r>
      <w:r>
        <w:t>ше и обнимает ее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Я тебе потом позвоню. Не волнуйся, все нормально будет. Просто делай то что я тебе говорю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МАША</w:t>
      </w:r>
    </w:p>
    <w:p w:rsidR="00432929" w:rsidRDefault="000D2832">
      <w:pPr>
        <w:pStyle w:val="DIALOG"/>
      </w:pPr>
      <w:r>
        <w:t xml:space="preserve">Ты уверен в </w:t>
      </w:r>
      <w:r w:rsidR="009C5E58">
        <w:t>этом?</w:t>
      </w: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Да</w:t>
      </w:r>
    </w:p>
    <w:p w:rsidR="00432929" w:rsidRDefault="00432929">
      <w:pPr>
        <w:pStyle w:val="ACTION"/>
      </w:pPr>
    </w:p>
    <w:p w:rsidR="00432929" w:rsidRDefault="000D2832">
      <w:pPr>
        <w:pStyle w:val="ACTION"/>
      </w:pPr>
      <w:r>
        <w:t xml:space="preserve">Маша уходит. Коля закрывает за ней дверь, и дет в комнату, но резко останавливается. Он поворачивается к </w:t>
      </w:r>
      <w:r w:rsidR="009C5E58">
        <w:t>зеркалу,</w:t>
      </w:r>
      <w:r>
        <w:t xml:space="preserve"> и его бросает в шок. В зеркале не было его отражения. Там была Маша, которая как ни в чем не бывало делала уборку. Потом она подняла голову, </w:t>
      </w:r>
      <w:r>
        <w:t xml:space="preserve">и от испуга отпрыгнула к стене. Потом бросилась к телефону. Коля понял </w:t>
      </w:r>
      <w:r w:rsidR="009C5E58">
        <w:t>кому,</w:t>
      </w:r>
      <w:r>
        <w:t xml:space="preserve"> она стала звонить. Он подошел к Андрею</w:t>
      </w:r>
    </w:p>
    <w:p w:rsidR="00432929" w:rsidRDefault="00432929">
      <w:pPr>
        <w:pStyle w:val="CHARACTER"/>
      </w:pPr>
    </w:p>
    <w:p w:rsidR="00432929" w:rsidRDefault="000D2832">
      <w:pPr>
        <w:pStyle w:val="CHARACTER"/>
      </w:pPr>
      <w:r>
        <w:t>КОЛЯ</w:t>
      </w:r>
    </w:p>
    <w:p w:rsidR="00432929" w:rsidRDefault="000D2832">
      <w:pPr>
        <w:pStyle w:val="DIALOG"/>
      </w:pPr>
      <w:r>
        <w:t>Это уже случилось...</w:t>
      </w:r>
    </w:p>
    <w:sectPr w:rsidR="00432929">
      <w:headerReference w:type="default" r:id="rId6"/>
      <w:pgSz w:w="11905" w:h="16837"/>
      <w:pgMar w:top="1417" w:right="1417" w:bottom="708" w:left="2125" w:header="708" w:footer="354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832" w:rsidRDefault="000D2832">
      <w:r>
        <w:separator/>
      </w:r>
    </w:p>
  </w:endnote>
  <w:endnote w:type="continuationSeparator" w:id="0">
    <w:p w:rsidR="000D2832" w:rsidRDefault="000D2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832" w:rsidRDefault="000D2832">
      <w:r>
        <w:separator/>
      </w:r>
    </w:p>
  </w:footnote>
  <w:footnote w:type="continuationSeparator" w:id="0">
    <w:p w:rsidR="000D2832" w:rsidRDefault="000D2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2929" w:rsidRDefault="000D2832">
    <w:pPr>
      <w:jc w:val="right"/>
    </w:pPr>
    <w:r>
      <w:fldChar w:fldCharType="begin"/>
    </w:r>
    <w:r>
      <w:instrText>PAGE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2929"/>
    <w:rsid w:val="000D2832"/>
    <w:rsid w:val="00432929"/>
    <w:rsid w:val="009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6A5E"/>
  <w15:docId w15:val="{61692432-0C56-43C4-869A-A2788C88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ENEHEADING">
    <w:name w:val="SCENE HEADING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SCENECHARACTERS">
    <w:name w:val="SCENE CHARACTERS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ACTION">
    <w:name w:val="AC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HARACTER">
    <w:name w:val="CHARACTER"/>
    <w:pPr>
      <w:widowControl w:val="0"/>
      <w:autoSpaceDE w:val="0"/>
      <w:autoSpaceDN w:val="0"/>
      <w:adjustRightInd w:val="0"/>
      <w:spacing w:after="0" w:line="240" w:lineRule="auto"/>
      <w:ind w:left="3826"/>
    </w:pPr>
    <w:rPr>
      <w:rFonts w:ascii="Courier New" w:hAnsi="Courier New" w:cs="Courier New"/>
      <w:caps/>
      <w:sz w:val="24"/>
      <w:szCs w:val="24"/>
    </w:rPr>
  </w:style>
  <w:style w:type="paragraph" w:customStyle="1" w:styleId="PARENTHETICAL">
    <w:name w:val="PARENTHETICAL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DIALOG">
    <w:name w:val="DIALOG"/>
    <w:pPr>
      <w:widowControl w:val="0"/>
      <w:autoSpaceDE w:val="0"/>
      <w:autoSpaceDN w:val="0"/>
      <w:adjustRightInd w:val="0"/>
      <w:spacing w:after="0" w:line="240" w:lineRule="auto"/>
      <w:ind w:left="2125" w:right="2125"/>
    </w:pPr>
    <w:rPr>
      <w:rFonts w:ascii="Courier New" w:hAnsi="Courier New" w:cs="Courier New"/>
      <w:sz w:val="24"/>
      <w:szCs w:val="24"/>
    </w:rPr>
  </w:style>
  <w:style w:type="paragraph" w:customStyle="1" w:styleId="TRANSITION">
    <w:name w:val="TRANSITION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ourier New" w:hAnsi="Courier New" w:cs="Courier New"/>
      <w:caps/>
      <w:sz w:val="24"/>
      <w:szCs w:val="24"/>
    </w:rPr>
  </w:style>
  <w:style w:type="paragraph" w:customStyle="1" w:styleId="NOTE">
    <w:name w:val="NOT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customStyle="1" w:styleId="TITLEHEADER">
    <w:name w:val="TITLE HEADER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aps/>
      <w:sz w:val="24"/>
      <w:szCs w:val="24"/>
    </w:rPr>
  </w:style>
  <w:style w:type="paragraph" w:styleId="a3">
    <w:name w:val="Title"/>
    <w:pPr>
      <w:widowControl w:val="0"/>
      <w:autoSpaceDE w:val="0"/>
      <w:autoSpaceDN w:val="0"/>
      <w:adjustRightInd w:val="0"/>
      <w:spacing w:after="0" w:line="240" w:lineRule="auto"/>
      <w:ind w:left="3118" w:right="2551"/>
    </w:pPr>
    <w:rPr>
      <w:rFonts w:ascii="Courier New" w:hAnsi="Courier New" w:cs="Courier New"/>
      <w:sz w:val="24"/>
      <w:szCs w:val="24"/>
    </w:rPr>
  </w:style>
  <w:style w:type="paragraph" w:customStyle="1" w:styleId="SCENEDESCRIPTION">
    <w:name w:val="SCENE DESCRIPTION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1639</Words>
  <Characters>9347</Characters>
  <Application>Microsoft Office Word</Application>
  <DocSecurity>0</DocSecurity>
  <Lines>77</Lines>
  <Paragraphs>21</Paragraphs>
  <ScaleCrop>false</ScaleCrop>
  <Company/>
  <LinksUpToDate>false</LinksUpToDate>
  <CharactersWithSpaces>10965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2017-07-23T11:35:00Z</dcterms:created>
  <dcterms:modified xsi:type="dcterms:W3CDTF">2017-07-23T11:43:00Z</dcterms:modified>
</cp:coreProperties>
</file>